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E7" w:rsidRDefault="002C17E7" w:rsidP="009A240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E67D0" w:rsidRDefault="00BE67D0" w:rsidP="00BE67D0">
      <w:pPr>
        <w:pStyle w:val="a4"/>
        <w:tabs>
          <w:tab w:val="left" w:pos="284"/>
        </w:tabs>
        <w:jc w:val="both"/>
      </w:pPr>
    </w:p>
    <w:p w:rsidR="00BE67D0" w:rsidRDefault="00BE67D0" w:rsidP="00BE67D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</w:t>
      </w:r>
    </w:p>
    <w:p w:rsidR="00BE67D0" w:rsidRDefault="00BE67D0" w:rsidP="00BE67D0">
      <w:pPr>
        <w:ind w:left="-426" w:firstLine="426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BE67D0" w:rsidRDefault="00BE67D0" w:rsidP="00BE67D0">
      <w:pPr>
        <w:ind w:left="-426" w:firstLine="426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«Средняя общеобразовательная школа № 1»</w:t>
      </w:r>
    </w:p>
    <w:p w:rsidR="00BE67D0" w:rsidRDefault="00BE67D0" w:rsidP="00BE67D0">
      <w:pPr>
        <w:ind w:right="320"/>
        <w:jc w:val="right"/>
        <w:rPr>
          <w:rFonts w:ascii="Times New Roman" w:eastAsia="Times New Roman" w:hAnsi="Times New Roman"/>
          <w:sz w:val="26"/>
          <w:szCs w:val="26"/>
        </w:rPr>
      </w:pPr>
    </w:p>
    <w:p w:rsidR="00BE67D0" w:rsidRDefault="00BE67D0" w:rsidP="00BE67D0">
      <w:pPr>
        <w:ind w:right="320"/>
        <w:jc w:val="right"/>
        <w:rPr>
          <w:rFonts w:ascii="Times New Roman" w:eastAsia="Times New Roman" w:hAnsi="Times New Roman"/>
          <w:sz w:val="26"/>
          <w:szCs w:val="26"/>
        </w:rPr>
      </w:pPr>
    </w:p>
    <w:p w:rsidR="00BE67D0" w:rsidRDefault="00BE67D0" w:rsidP="00BE67D0">
      <w:pPr>
        <w:ind w:right="320"/>
        <w:jc w:val="right"/>
        <w:rPr>
          <w:rFonts w:ascii="Times New Roman" w:eastAsia="Times New Roman" w:hAnsi="Times New Roman"/>
          <w:sz w:val="26"/>
          <w:szCs w:val="26"/>
        </w:rPr>
      </w:pPr>
    </w:p>
    <w:p w:rsidR="00BE67D0" w:rsidRDefault="00BE67D0" w:rsidP="00BE67D0">
      <w:pPr>
        <w:ind w:right="320"/>
        <w:jc w:val="right"/>
        <w:rPr>
          <w:rFonts w:ascii="Times New Roman" w:eastAsia="Times New Roman" w:hAnsi="Times New Roman"/>
          <w:sz w:val="26"/>
          <w:szCs w:val="26"/>
        </w:rPr>
      </w:pPr>
    </w:p>
    <w:p w:rsidR="00BE67D0" w:rsidRDefault="00BE67D0" w:rsidP="00BE67D0">
      <w:pPr>
        <w:ind w:right="320"/>
        <w:jc w:val="right"/>
        <w:rPr>
          <w:rFonts w:ascii="Times New Roman" w:eastAsia="Times New Roman" w:hAnsi="Times New Roman"/>
          <w:sz w:val="26"/>
          <w:szCs w:val="26"/>
        </w:rPr>
      </w:pPr>
    </w:p>
    <w:p w:rsidR="00BE67D0" w:rsidRDefault="00BE67D0" w:rsidP="00BE67D0">
      <w:pPr>
        <w:ind w:right="32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Приложение 1 к основной образовательной программе</w:t>
      </w:r>
    </w:p>
    <w:p w:rsidR="00BE67D0" w:rsidRDefault="00BE67D0" w:rsidP="00BE67D0">
      <w:pPr>
        <w:ind w:right="32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начального общего образования</w:t>
      </w:r>
    </w:p>
    <w:p w:rsidR="00BE67D0" w:rsidRDefault="00BE67D0" w:rsidP="00BE67D0">
      <w:pPr>
        <w:ind w:right="320"/>
        <w:jc w:val="right"/>
        <w:rPr>
          <w:rFonts w:ascii="Times New Roman" w:eastAsia="Times New Roman" w:hAnsi="Times New Roman"/>
          <w:sz w:val="26"/>
          <w:szCs w:val="26"/>
        </w:rPr>
      </w:pPr>
    </w:p>
    <w:p w:rsidR="00BE67D0" w:rsidRDefault="00BE67D0" w:rsidP="00BE67D0">
      <w:pPr>
        <w:ind w:right="320"/>
        <w:jc w:val="right"/>
        <w:rPr>
          <w:rFonts w:ascii="Times New Roman" w:eastAsia="Times New Roman" w:hAnsi="Times New Roman"/>
          <w:sz w:val="26"/>
          <w:szCs w:val="26"/>
        </w:rPr>
      </w:pPr>
    </w:p>
    <w:p w:rsidR="00BE67D0" w:rsidRDefault="00BE67D0" w:rsidP="00BE67D0">
      <w:pPr>
        <w:ind w:right="320"/>
        <w:jc w:val="right"/>
        <w:rPr>
          <w:rFonts w:ascii="Times New Roman" w:eastAsia="Times New Roman" w:hAnsi="Times New Roman"/>
          <w:sz w:val="26"/>
          <w:szCs w:val="26"/>
        </w:rPr>
      </w:pPr>
    </w:p>
    <w:p w:rsidR="00BE67D0" w:rsidRDefault="00BE67D0" w:rsidP="00BE67D0">
      <w:pPr>
        <w:ind w:right="320"/>
        <w:jc w:val="right"/>
        <w:rPr>
          <w:rFonts w:ascii="Times New Roman" w:eastAsia="Times New Roman" w:hAnsi="Times New Roman"/>
          <w:sz w:val="26"/>
          <w:szCs w:val="26"/>
        </w:rPr>
      </w:pPr>
    </w:p>
    <w:p w:rsidR="00BE67D0" w:rsidRDefault="00BE67D0" w:rsidP="00BE67D0">
      <w:pPr>
        <w:ind w:right="320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Рабочая программа по внеур</w:t>
      </w:r>
      <w:r>
        <w:rPr>
          <w:rFonts w:ascii="Times New Roman" w:eastAsia="Times New Roman" w:hAnsi="Times New Roman"/>
          <w:b/>
          <w:sz w:val="48"/>
          <w:szCs w:val="48"/>
        </w:rPr>
        <w:t>очной деятельности «Почемучки</w:t>
      </w:r>
      <w:r>
        <w:rPr>
          <w:rFonts w:ascii="Times New Roman" w:eastAsia="Times New Roman" w:hAnsi="Times New Roman"/>
          <w:b/>
          <w:sz w:val="48"/>
          <w:szCs w:val="48"/>
        </w:rPr>
        <w:t>» (1 класс)</w:t>
      </w:r>
    </w:p>
    <w:p w:rsidR="00BE67D0" w:rsidRDefault="00BE67D0" w:rsidP="00BE67D0">
      <w:pPr>
        <w:keepNext/>
        <w:keepLines/>
        <w:jc w:val="center"/>
        <w:outlineLvl w:val="0"/>
        <w:rPr>
          <w:rFonts w:ascii="Times New Roman" w:eastAsia="Times New Roman" w:hAnsi="Times New Roman"/>
          <w:b/>
          <w:bCs/>
          <w:spacing w:val="-10"/>
          <w:sz w:val="26"/>
          <w:szCs w:val="26"/>
        </w:rPr>
      </w:pPr>
    </w:p>
    <w:p w:rsidR="00BE67D0" w:rsidRDefault="00BE67D0" w:rsidP="00BE67D0">
      <w:pPr>
        <w:pStyle w:val="3"/>
        <w:shd w:val="clear" w:color="auto" w:fill="auto"/>
        <w:spacing w:before="0"/>
        <w:ind w:left="20" w:right="20" w:firstLine="700"/>
      </w:pPr>
    </w:p>
    <w:p w:rsidR="00BE67D0" w:rsidRDefault="00BE67D0" w:rsidP="00BE67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7D0" w:rsidRDefault="00BE67D0" w:rsidP="00BE67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7D0" w:rsidRDefault="00BE67D0" w:rsidP="00BE67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7D0" w:rsidRDefault="00BE67D0" w:rsidP="00BE67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7D0" w:rsidRDefault="00BE67D0" w:rsidP="00BE67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7D0" w:rsidRDefault="00BE67D0" w:rsidP="00BE67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7D0" w:rsidRDefault="00BE67D0" w:rsidP="00BE67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7D0" w:rsidRDefault="00BE67D0" w:rsidP="00BE67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7D0" w:rsidRDefault="00BE67D0" w:rsidP="00BE67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7D0" w:rsidRDefault="00BE67D0" w:rsidP="00BE67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7D0" w:rsidRDefault="00BE67D0" w:rsidP="00BE67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7D0" w:rsidRDefault="00BE67D0" w:rsidP="00BE67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7D0" w:rsidRDefault="00BE67D0" w:rsidP="00BE67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7D0" w:rsidRDefault="00BE67D0" w:rsidP="00BE67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7D0" w:rsidRDefault="00BE67D0" w:rsidP="00BE67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7D0" w:rsidRDefault="00BE67D0" w:rsidP="00BE67D0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E67D0" w:rsidRDefault="00BE67D0" w:rsidP="00BE67D0">
      <w:pPr>
        <w:pStyle w:val="3"/>
        <w:shd w:val="clear" w:color="auto" w:fill="auto"/>
        <w:spacing w:before="0"/>
        <w:ind w:left="20" w:right="20" w:firstLine="700"/>
      </w:pPr>
    </w:p>
    <w:p w:rsidR="00BE67D0" w:rsidRDefault="00BE67D0" w:rsidP="00BE67D0">
      <w:pPr>
        <w:pStyle w:val="3"/>
        <w:shd w:val="clear" w:color="auto" w:fill="auto"/>
        <w:spacing w:before="0"/>
        <w:ind w:left="20" w:right="20" w:firstLine="700"/>
      </w:pPr>
    </w:p>
    <w:p w:rsidR="00BE67D0" w:rsidRDefault="00BE67D0" w:rsidP="00BE67D0">
      <w:pPr>
        <w:pStyle w:val="3"/>
        <w:shd w:val="clear" w:color="auto" w:fill="auto"/>
        <w:spacing w:before="0"/>
        <w:ind w:left="20" w:right="20" w:firstLine="700"/>
      </w:pPr>
      <w:r>
        <w:t>Рабочая программа по внеур</w:t>
      </w:r>
      <w:r>
        <w:t>очной деятельности «Почемучки</w:t>
      </w:r>
      <w:r>
        <w:t>» на уровень начального общего образования является частью Основной образовательной программы основного общего образования МБОУ СОШ№1 и состоит из следующих разделов:</w:t>
      </w:r>
    </w:p>
    <w:p w:rsidR="00BE67D0" w:rsidRDefault="00BE67D0" w:rsidP="00BE67D0">
      <w:pPr>
        <w:pStyle w:val="3"/>
        <w:numPr>
          <w:ilvl w:val="0"/>
          <w:numId w:val="11"/>
        </w:numPr>
        <w:shd w:val="clear" w:color="auto" w:fill="auto"/>
        <w:tabs>
          <w:tab w:val="left" w:pos="663"/>
        </w:tabs>
        <w:spacing w:before="0"/>
        <w:ind w:left="20"/>
      </w:pPr>
      <w:r>
        <w:t>планируемые результаты освоения учебного предмета;</w:t>
      </w:r>
    </w:p>
    <w:p w:rsidR="00BE67D0" w:rsidRDefault="00BE67D0" w:rsidP="00BE67D0">
      <w:pPr>
        <w:pStyle w:val="3"/>
        <w:numPr>
          <w:ilvl w:val="0"/>
          <w:numId w:val="11"/>
        </w:numPr>
        <w:shd w:val="clear" w:color="auto" w:fill="auto"/>
        <w:tabs>
          <w:tab w:val="left" w:pos="663"/>
        </w:tabs>
        <w:spacing w:before="0"/>
        <w:ind w:left="20"/>
      </w:pPr>
      <w:r>
        <w:t>содержание учебного предмета;</w:t>
      </w:r>
    </w:p>
    <w:p w:rsidR="00BE67D0" w:rsidRDefault="00BE67D0" w:rsidP="00BE67D0">
      <w:pPr>
        <w:pStyle w:val="3"/>
        <w:numPr>
          <w:ilvl w:val="0"/>
          <w:numId w:val="11"/>
        </w:numPr>
        <w:shd w:val="clear" w:color="auto" w:fill="auto"/>
        <w:tabs>
          <w:tab w:val="left" w:pos="663"/>
          <w:tab w:val="right" w:pos="9942"/>
        </w:tabs>
        <w:spacing w:before="0"/>
        <w:ind w:left="20"/>
      </w:pPr>
      <w:r>
        <w:t>тематическое планирование с указанием количества часов, отводимых на освоение</w:t>
      </w:r>
    </w:p>
    <w:p w:rsidR="00BE67D0" w:rsidRDefault="00BE67D0" w:rsidP="00BE67D0">
      <w:pPr>
        <w:pStyle w:val="3"/>
        <w:shd w:val="clear" w:color="auto" w:fill="auto"/>
        <w:spacing w:before="0" w:after="275"/>
        <w:ind w:left="20" w:firstLine="0"/>
      </w:pPr>
      <w:r>
        <w:t>каждой темы.</w:t>
      </w:r>
    </w:p>
    <w:p w:rsidR="009A240C" w:rsidRPr="00944734" w:rsidRDefault="009A240C" w:rsidP="009A240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44734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Личностные: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- развитие мотивов учебной деятельности и формирование личностного смысла учения;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- реализация творческого потенциала в процессе работы;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- проявлять положительное отношение к предмету, осознавать его значение.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Познавательные: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информации с использованием литературы и средств массовой информации;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 развивать фантазию, воображение, художественную интуицию, память.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 наблюдать и делать самостоятельные простые выводы.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Коммуникативные: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приобщение к сотрудничеству при работе в парах, в группах;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 донести свою позицию до других: оформлять свою мысль в рисунках;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 слушать и понимать речь других;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 Включаться в диалог с учителем и сверстниками, в коллективное обсуждение.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Регулятивные: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- организовать своё рабочее место под руководством учителя;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определять цель учебной деятельности с помощью учителя и самостоятельно</w:t>
      </w:r>
      <w:proofErr w:type="gramStart"/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;.</w:t>
      </w:r>
      <w:proofErr w:type="gramEnd"/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 фиксировать (устно) в конце занятия удовлетворённость своей работой на уроке.</w:t>
      </w:r>
    </w:p>
    <w:p w:rsidR="00FA1003" w:rsidRPr="00F0756D" w:rsidRDefault="00FA1003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40C" w:rsidRDefault="009A240C" w:rsidP="009A24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4734" w:rsidRPr="00944734" w:rsidRDefault="00944734" w:rsidP="009A24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01564" w:rsidRPr="00F0756D" w:rsidRDefault="0094473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  <w:r w:rsidR="00B01564"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программы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1.Введение (1 ч)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Раскрытые и нераскрытые загадки нашей планеты: обзор ос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новных тем курса. Романтика научного поиска, радость путеше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ствий и открытий.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Тайны за горизонтом (4 ч)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Какой остров самый большой в мире? Существует ли остров похожий на блюдце?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Какая страна самая маленькая в мире? Как древние находили путь?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 с картой.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Жили-были динозавры... и не только они (5 ч).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Существовали ли драконы на самом деле? Персонажи сказок?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Почему люди не летают?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Крокодилы.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Какое животное первым появилось на суше?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Как черепахи дышат под водой?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Практическая работа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: рассматривание окаменелостей.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Рекомендуемые внеурочные экскурсии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: на геологическое обна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жение для поиска окаменелостей, в палеонтологический, геоло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softHyphen/>
        <w:t>гический или краеведческий музей.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Тайны камней (4 ч).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Когда были открыты драгоценные камни?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Что такое песок?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Малахитовая шкатулка. Чем знаменит малахит?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Как образуется золото?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Загадки растений (5 ч).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История открытия удивительных растений: поиск съедобных растений.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Хлебное дерево. Зачем деревьям кора? Железное дерево.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Где растут орехи? (практическая работа через сравнение)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Почему крапива жжется?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Как растет банановое дерево?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Рекомендуемые внеурочные экскурсии: в природу для знакомства с местной флорой, в ботанический сад для ознакомления с экзоти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ческими растениями.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Эти удивительные животные (3 ч).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Потомки волка.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Чутье обычное… и чутье особое. «Нюх» на землетрясения.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 xml:space="preserve">Кошки во времена прошлые. Все ли кошки </w:t>
      </w:r>
      <w:proofErr w:type="spellStart"/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мурлыкают</w:t>
      </w:r>
      <w:proofErr w:type="spellEnd"/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Рекомендуемые внеурочные экскурсии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: в зоопарк, зоологический музей для ознакомления с экзотическими животными.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Планета насекомых (4 ч).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Разнообразие и многочисленность насекомых, их роль в природе и жизни человека. Чем питается бабочка? Бабочки-путешественники.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Как пауки плетут свою паутину?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Что происходит с пчелами зимой?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Правда ли что у многоножки сто ног?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Охрана насекомых.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Практические работы</w:t>
      </w: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: рассматривание насекомых в коллекции.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Рекомендуемые внеурочные экскурсии: в краеведческий или зоологический музей для ознакомления с энтомологическими коллекциями.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З</w:t>
      </w:r>
      <w:r w:rsidR="003E507F" w:rsidRPr="009447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агадки под водой и под землей (7</w:t>
      </w:r>
      <w:r w:rsidRPr="00F0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ч).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Как изучают подводный мир. Что находится на морском дне? Что можно найти на морском берегу? Есть ли глаза у морской звезды? Что такое каракатица?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Каково происхождение золотой рыбки? Почему майские жуки забираются в землю? Рекомендуемые внеурочные экскурсии: в морской аквариум, дельфинарий, зоологический музей для знакомства с морской фауной.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Заключение (1 ч)</w:t>
      </w:r>
    </w:p>
    <w:p w:rsidR="00B01564" w:rsidRPr="00F0756D" w:rsidRDefault="00B01564" w:rsidP="00B015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D">
        <w:rPr>
          <w:rFonts w:ascii="Times New Roman" w:eastAsia="Times New Roman" w:hAnsi="Times New Roman"/>
          <w:sz w:val="24"/>
          <w:szCs w:val="24"/>
          <w:lang w:eastAsia="ru-RU"/>
        </w:rPr>
        <w:t>Что мы узнали и чему научились за год.</w:t>
      </w:r>
    </w:p>
    <w:p w:rsidR="009A240C" w:rsidRPr="00944734" w:rsidRDefault="009A240C" w:rsidP="009A24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4734">
        <w:rPr>
          <w:rFonts w:ascii="Times New Roman" w:hAnsi="Times New Roman"/>
          <w:b/>
          <w:sz w:val="24"/>
          <w:szCs w:val="24"/>
        </w:rPr>
        <w:t xml:space="preserve">Тематическое планирование по </w:t>
      </w:r>
      <w:r w:rsidR="00E66B96" w:rsidRPr="00944734">
        <w:rPr>
          <w:rFonts w:ascii="Times New Roman" w:hAnsi="Times New Roman"/>
          <w:b/>
          <w:sz w:val="24"/>
          <w:szCs w:val="24"/>
        </w:rPr>
        <w:t xml:space="preserve">внеурочной деятельности </w:t>
      </w:r>
      <w:r w:rsidRPr="00944734">
        <w:rPr>
          <w:rFonts w:ascii="Times New Roman" w:hAnsi="Times New Roman"/>
          <w:b/>
          <w:sz w:val="24"/>
          <w:szCs w:val="24"/>
        </w:rPr>
        <w:t>«Почемучки»</w:t>
      </w:r>
    </w:p>
    <w:p w:rsidR="00B01564" w:rsidRPr="00944734" w:rsidRDefault="00B01564" w:rsidP="009A24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660"/>
        <w:gridCol w:w="6428"/>
        <w:gridCol w:w="1985"/>
      </w:tblGrid>
      <w:tr w:rsidR="00944734" w:rsidRPr="00944734" w:rsidTr="00FA100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C" w:rsidRPr="00944734" w:rsidRDefault="009A240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7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C" w:rsidRPr="00944734" w:rsidRDefault="009A240C" w:rsidP="00E66B96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473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C" w:rsidRPr="00944734" w:rsidRDefault="009A240C" w:rsidP="00FA1003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3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44734" w:rsidRPr="00944734" w:rsidTr="00FA100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C" w:rsidRPr="00944734" w:rsidRDefault="009A240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73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C" w:rsidRPr="00944734" w:rsidRDefault="00B01564" w:rsidP="00E66B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075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Тайны за горизонтом</w:t>
            </w:r>
            <w:r w:rsidRPr="00944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C" w:rsidRPr="00944734" w:rsidRDefault="00B0156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734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  <w:tr w:rsidR="00944734" w:rsidRPr="00944734" w:rsidTr="00FA100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C" w:rsidRPr="00944734" w:rsidRDefault="009A240C" w:rsidP="009A240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73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C" w:rsidRPr="00944734" w:rsidRDefault="00B01564" w:rsidP="00E66B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075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Жили-были динозавры... и не только они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C" w:rsidRPr="00944734" w:rsidRDefault="00B0156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73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9A240C" w:rsidRPr="0094473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944734" w:rsidRPr="00944734" w:rsidTr="00FA100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C" w:rsidRPr="00944734" w:rsidRDefault="009A240C" w:rsidP="009A240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73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C" w:rsidRPr="00944734" w:rsidRDefault="00B01564" w:rsidP="00E66B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075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Тайны камней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C" w:rsidRPr="00944734" w:rsidRDefault="00B0156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73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A240C" w:rsidRPr="0094473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944734" w:rsidRPr="00944734" w:rsidTr="00FA100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C" w:rsidRPr="00944734" w:rsidRDefault="009A240C" w:rsidP="009A240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734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C" w:rsidRPr="00944734" w:rsidRDefault="00B01564" w:rsidP="00E66B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075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Загадки растений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40C" w:rsidRPr="00944734" w:rsidRDefault="009A240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734">
              <w:rPr>
                <w:rFonts w:ascii="Times New Roman" w:hAnsi="Times New Roman"/>
                <w:sz w:val="24"/>
                <w:szCs w:val="24"/>
              </w:rPr>
              <w:t>4</w:t>
            </w:r>
            <w:r w:rsidR="00B01564" w:rsidRPr="00944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73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944734" w:rsidRPr="00944734" w:rsidTr="00FA100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0C" w:rsidRPr="00944734" w:rsidRDefault="00B01564" w:rsidP="009A240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734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0C" w:rsidRPr="00944734" w:rsidRDefault="00B01564" w:rsidP="00E66B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075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Эти удивительные животные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0C" w:rsidRPr="00944734" w:rsidRDefault="00B0156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734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</w:tr>
      <w:tr w:rsidR="00944734" w:rsidRPr="00944734" w:rsidTr="00FA100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564" w:rsidRPr="00944734" w:rsidRDefault="00B01564" w:rsidP="009A240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734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564" w:rsidRPr="00944734" w:rsidRDefault="00B01564" w:rsidP="00E66B96">
            <w:pPr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75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Планета насекомых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564" w:rsidRPr="00944734" w:rsidRDefault="00B0156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734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  <w:tr w:rsidR="00B01564" w:rsidTr="00FA100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564" w:rsidRPr="003E507F" w:rsidRDefault="00B01564" w:rsidP="009A240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7F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6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564" w:rsidRPr="003E507F" w:rsidRDefault="00B01564" w:rsidP="00E66B96">
            <w:pPr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75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Загадки под водой и под землей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564" w:rsidRPr="003E507F" w:rsidRDefault="003E507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7F">
              <w:rPr>
                <w:rFonts w:ascii="Times New Roman" w:hAnsi="Times New Roman"/>
                <w:sz w:val="24"/>
                <w:szCs w:val="24"/>
              </w:rPr>
              <w:t>7</w:t>
            </w:r>
            <w:r w:rsidR="00B01564" w:rsidRPr="003E507F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A1003" w:rsidTr="00FA1003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03" w:rsidRPr="003E507F" w:rsidRDefault="00FA1003" w:rsidP="009A240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03" w:rsidRPr="00F0756D" w:rsidRDefault="00FA1003" w:rsidP="00E66B96">
            <w:pPr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003" w:rsidRPr="003E507F" w:rsidRDefault="00FA100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</w:tbl>
    <w:p w:rsidR="009A240C" w:rsidRDefault="009A240C" w:rsidP="009A24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9A240C" w:rsidSect="00FA10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28"/>
    <w:multiLevelType w:val="singleLevel"/>
    <w:tmpl w:val="00000028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64"/>
    <w:multiLevelType w:val="singleLevel"/>
    <w:tmpl w:val="00000064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28FD309A"/>
    <w:multiLevelType w:val="multilevel"/>
    <w:tmpl w:val="6270C3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AB02049"/>
    <w:multiLevelType w:val="multilevel"/>
    <w:tmpl w:val="7BB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D41D37"/>
    <w:multiLevelType w:val="hybridMultilevel"/>
    <w:tmpl w:val="FAC6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676B9"/>
    <w:multiLevelType w:val="multilevel"/>
    <w:tmpl w:val="C030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2F5AD9"/>
    <w:multiLevelType w:val="hybridMultilevel"/>
    <w:tmpl w:val="0EDED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0C"/>
    <w:rsid w:val="002C17E7"/>
    <w:rsid w:val="003E507F"/>
    <w:rsid w:val="004328AF"/>
    <w:rsid w:val="00443CDD"/>
    <w:rsid w:val="00765FFD"/>
    <w:rsid w:val="00944734"/>
    <w:rsid w:val="00946528"/>
    <w:rsid w:val="00975632"/>
    <w:rsid w:val="009A240C"/>
    <w:rsid w:val="00B01564"/>
    <w:rsid w:val="00BE67D0"/>
    <w:rsid w:val="00E66B96"/>
    <w:rsid w:val="00FA1003"/>
    <w:rsid w:val="00FD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A2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A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A2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6B96"/>
    <w:pPr>
      <w:ind w:left="720"/>
      <w:contextualSpacing/>
    </w:pPr>
  </w:style>
  <w:style w:type="paragraph" w:styleId="a7">
    <w:name w:val="Normal (Web)"/>
    <w:basedOn w:val="a"/>
    <w:semiHidden/>
    <w:unhideWhenUsed/>
    <w:rsid w:val="00FA10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734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BE67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BE67D0"/>
    <w:pPr>
      <w:widowControl w:val="0"/>
      <w:shd w:val="clear" w:color="auto" w:fill="FFFFFF"/>
      <w:spacing w:before="900" w:after="0" w:line="274" w:lineRule="exact"/>
      <w:ind w:hanging="360"/>
      <w:jc w:val="both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A2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A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A24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6B96"/>
    <w:pPr>
      <w:ind w:left="720"/>
      <w:contextualSpacing/>
    </w:pPr>
  </w:style>
  <w:style w:type="paragraph" w:styleId="a7">
    <w:name w:val="Normal (Web)"/>
    <w:basedOn w:val="a"/>
    <w:semiHidden/>
    <w:unhideWhenUsed/>
    <w:rsid w:val="00FA10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734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BE67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BE67D0"/>
    <w:pPr>
      <w:widowControl w:val="0"/>
      <w:shd w:val="clear" w:color="auto" w:fill="FFFFFF"/>
      <w:spacing w:before="900" w:after="0" w:line="274" w:lineRule="exact"/>
      <w:ind w:hanging="360"/>
      <w:jc w:val="both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9</cp:revision>
  <cp:lastPrinted>2018-09-27T15:42:00Z</cp:lastPrinted>
  <dcterms:created xsi:type="dcterms:W3CDTF">2018-09-16T05:19:00Z</dcterms:created>
  <dcterms:modified xsi:type="dcterms:W3CDTF">2018-11-09T12:16:00Z</dcterms:modified>
</cp:coreProperties>
</file>